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24" w:rsidRPr="000A78F9" w:rsidRDefault="003E2B24" w:rsidP="003E2B24">
      <w:pPr>
        <w:pStyle w:val="BodyText"/>
        <w:rPr>
          <w:rFonts w:ascii="Calibri" w:hAnsi="Calibri" w:cs="Arial"/>
          <w:b/>
          <w:lang w:val="mk-MK"/>
        </w:rPr>
      </w:pPr>
      <w:r w:rsidRPr="000A78F9">
        <w:rPr>
          <w:rFonts w:ascii="Calibri" w:hAnsi="Calibri" w:cs="Arial"/>
          <w:b/>
          <w:lang w:val="mk-MK"/>
        </w:rPr>
        <w:t>Прилог 4 – Изјава за прифаќање на условите од тендерската документација</w:t>
      </w: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  <w:r w:rsidRPr="000A78F9">
        <w:rPr>
          <w:rFonts w:ascii="Calibri" w:hAnsi="Calibri" w:cs="Arial"/>
          <w:b/>
          <w:lang w:val="mk-MK"/>
        </w:rPr>
        <w:t>И З Ј А В А</w:t>
      </w: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spacing w:line="360" w:lineRule="auto"/>
        <w:ind w:right="5" w:firstLine="74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Изјавуваме дека со поднесување на понудата во целост ги прифаќаме сите услови од тендерската документација за набавка на ____________________________________________________ </w:t>
      </w:r>
      <w:r w:rsidRPr="000A78F9">
        <w:rPr>
          <w:rFonts w:ascii="Calibri" w:hAnsi="Calibri" w:cs="Arial"/>
          <w:i/>
          <w:iCs/>
        </w:rPr>
        <w:t>(се наведува предметот на набавката)</w:t>
      </w:r>
      <w:r w:rsidRPr="000A78F9">
        <w:rPr>
          <w:rFonts w:ascii="Calibri" w:hAnsi="Calibri" w:cs="Arial"/>
        </w:rPr>
        <w:t xml:space="preserve">, по повик бр.______________________ </w:t>
      </w:r>
      <w:r w:rsidRPr="000A78F9">
        <w:rPr>
          <w:rFonts w:ascii="Calibri" w:hAnsi="Calibri" w:cs="Arial"/>
          <w:i/>
        </w:rPr>
        <w:t>(се наведува бројот на повикот)</w:t>
      </w:r>
      <w:r w:rsidRPr="000A78F9">
        <w:rPr>
          <w:rFonts w:ascii="Calibri" w:hAnsi="Calibri" w:cs="Arial"/>
        </w:rPr>
        <w:t xml:space="preserve"> врз основа на кои ја поднесуваме нашата понуда. Согласни сме тие услови во целост да претставуваат составен дел на договорот.</w:t>
      </w:r>
    </w:p>
    <w:p w:rsidR="003E2B24" w:rsidRPr="000A78F9" w:rsidRDefault="003E2B24" w:rsidP="003E2B24">
      <w:pPr>
        <w:spacing w:line="360" w:lineRule="auto"/>
        <w:ind w:firstLine="720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>Изјавуваме дека против нас не е поведена стечајна постапка и немаме забрана за вршење на дејност.</w:t>
      </w:r>
    </w:p>
    <w:p w:rsidR="003E2B24" w:rsidRPr="000A78F9" w:rsidRDefault="003E2B24" w:rsidP="003E2B24">
      <w:pPr>
        <w:spacing w:line="360" w:lineRule="auto"/>
        <w:ind w:right="5" w:firstLine="720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На ваше барање ќе ви ги доставиме сите документи утврдени во барањето за понуди потребни за докажување на исполнувањето на овие критериуми. </w:t>
      </w:r>
    </w:p>
    <w:p w:rsidR="003E2B24" w:rsidRPr="000A78F9" w:rsidRDefault="003E2B24" w:rsidP="003E2B24">
      <w:pPr>
        <w:spacing w:line="360" w:lineRule="auto"/>
        <w:ind w:right="318" w:firstLine="74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rPr>
          <w:rFonts w:ascii="Calibri" w:hAnsi="Calibri" w:cs="Arial"/>
        </w:rPr>
      </w:pPr>
    </w:p>
    <w:p w:rsidR="00647453" w:rsidRDefault="00647453" w:rsidP="00647453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Место и датум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Одговорно лице </w:t>
      </w:r>
    </w:p>
    <w:p w:rsidR="00647453" w:rsidRDefault="00647453" w:rsidP="00647453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647453" w:rsidRDefault="00647453" w:rsidP="00647453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________________________________</w:t>
      </w:r>
    </w:p>
    <w:p w:rsidR="00647453" w:rsidRDefault="00647453" w:rsidP="00647453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(потпис и печат)</w:t>
      </w:r>
    </w:p>
    <w:p w:rsidR="00564609" w:rsidRDefault="00564609">
      <w:bookmarkStart w:id="0" w:name="_GoBack"/>
      <w:bookmarkEnd w:id="0"/>
    </w:p>
    <w:sectPr w:rsidR="00564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32"/>
    <w:rsid w:val="003E2B24"/>
    <w:rsid w:val="00564609"/>
    <w:rsid w:val="00611632"/>
    <w:rsid w:val="0064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F9A4-66F1-4FAD-AD9A-26532D97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B24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E2B2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</cp:revision>
  <dcterms:created xsi:type="dcterms:W3CDTF">2018-12-25T13:44:00Z</dcterms:created>
  <dcterms:modified xsi:type="dcterms:W3CDTF">2019-03-12T20:19:00Z</dcterms:modified>
</cp:coreProperties>
</file>